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694138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</w:t>
      </w:r>
      <w:r w:rsidR="002E628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2E6289">
        <w:rPr>
          <w:b/>
          <w:sz w:val="28"/>
          <w:szCs w:val="28"/>
        </w:rPr>
        <w:t xml:space="preserve"> первой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2E6289">
        <w:rPr>
          <w:b/>
          <w:sz w:val="28"/>
          <w:szCs w:val="28"/>
        </w:rPr>
        <w:t>08</w:t>
      </w:r>
      <w:r w:rsidR="006740FB">
        <w:rPr>
          <w:b/>
          <w:sz w:val="28"/>
          <w:szCs w:val="28"/>
        </w:rPr>
        <w:t>.</w:t>
      </w:r>
      <w:r w:rsidR="002E6289">
        <w:rPr>
          <w:b/>
          <w:sz w:val="28"/>
          <w:szCs w:val="28"/>
        </w:rPr>
        <w:t>10</w:t>
      </w:r>
      <w:r w:rsidR="006740FB">
        <w:rPr>
          <w:b/>
          <w:sz w:val="28"/>
          <w:szCs w:val="28"/>
        </w:rPr>
        <w:t>.201</w:t>
      </w:r>
      <w:r w:rsidR="00031208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 xml:space="preserve">   № </w:t>
      </w:r>
      <w:r w:rsidR="00694138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№ 3 пятьдесят первой сессии  Совета депутатов Чумаковского сельсовета от 26.12.2018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201</w:t>
      </w:r>
      <w:r w:rsidR="00031208" w:rsidRPr="00694138">
        <w:rPr>
          <w:rFonts w:ascii="Times New Roman" w:hAnsi="Times New Roman" w:cs="Times New Roman"/>
          <w:sz w:val="28"/>
          <w:szCs w:val="28"/>
        </w:rPr>
        <w:t>9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031208" w:rsidRPr="00694138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29653E" w:rsidRDefault="006740FB" w:rsidP="00D7610D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031208">
        <w:rPr>
          <w:sz w:val="28"/>
          <w:szCs w:val="28"/>
        </w:rPr>
        <w:t>пятьдесят первой</w:t>
      </w:r>
      <w:r>
        <w:rPr>
          <w:sz w:val="28"/>
          <w:szCs w:val="28"/>
        </w:rPr>
        <w:t xml:space="preserve"> сессии пятого созыва от 2</w:t>
      </w:r>
      <w:r w:rsidR="00031208">
        <w:rPr>
          <w:sz w:val="28"/>
          <w:szCs w:val="28"/>
        </w:rPr>
        <w:t>6</w:t>
      </w:r>
      <w:r w:rsidRPr="009834F7">
        <w:rPr>
          <w:sz w:val="28"/>
          <w:szCs w:val="28"/>
        </w:rPr>
        <w:t>.12.201</w:t>
      </w:r>
      <w:r w:rsidR="00031208">
        <w:rPr>
          <w:sz w:val="28"/>
          <w:szCs w:val="28"/>
        </w:rPr>
        <w:t>8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района Новосибирской области на 201</w:t>
      </w:r>
      <w:r w:rsidR="00031208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3120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D30F94" w:rsidRPr="00D30F94" w:rsidRDefault="002E6289" w:rsidP="00D30F9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0F94" w:rsidRPr="00D30F94">
        <w:rPr>
          <w:sz w:val="28"/>
          <w:szCs w:val="28"/>
        </w:rPr>
        <w:t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на очередной 2019 год» в прилагаемой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6740FB" w:rsidP="006740FB">
      <w:pPr>
        <w:rPr>
          <w:sz w:val="28"/>
          <w:szCs w:val="28"/>
        </w:rPr>
      </w:pPr>
      <w:r w:rsidRPr="001247DB">
        <w:rPr>
          <w:sz w:val="28"/>
          <w:szCs w:val="28"/>
        </w:rPr>
        <w:t>Глава  Чумаков</w:t>
      </w:r>
      <w:r>
        <w:rPr>
          <w:sz w:val="28"/>
          <w:szCs w:val="28"/>
        </w:rPr>
        <w:t>ского сельсовета</w:t>
      </w:r>
      <w:r w:rsidRPr="001247D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В.В. Апонасенко</w:t>
      </w:r>
    </w:p>
    <w:p w:rsidR="006740FB" w:rsidRDefault="006740FB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2E6289" w:rsidRDefault="002E6289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2E6289" w:rsidRDefault="002E6289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2E6289" w:rsidRDefault="002E6289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2E6289" w:rsidRDefault="002E6289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2E6289" w:rsidRDefault="002E6289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2E6289" w:rsidRDefault="002E6289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2E6289">
        <w:rPr>
          <w:color w:val="000000"/>
          <w:sz w:val="28"/>
          <w:szCs w:val="28"/>
        </w:rPr>
        <w:t>08</w:t>
      </w:r>
      <w:r w:rsidRPr="002E48F9">
        <w:rPr>
          <w:color w:val="000000"/>
          <w:sz w:val="28"/>
          <w:szCs w:val="28"/>
        </w:rPr>
        <w:t>.</w:t>
      </w:r>
      <w:r w:rsidR="002E6289">
        <w:rPr>
          <w:color w:val="000000"/>
          <w:sz w:val="28"/>
          <w:szCs w:val="28"/>
        </w:rPr>
        <w:t>10</w:t>
      </w:r>
      <w:r w:rsidR="00234CB5">
        <w:rPr>
          <w:color w:val="000000"/>
          <w:sz w:val="28"/>
          <w:szCs w:val="28"/>
        </w:rPr>
        <w:t>.2019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0F59D5" w:rsidRDefault="000F59D5" w:rsidP="000F59D5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 w:rsidR="002E6289">
        <w:rPr>
          <w:color w:val="000000"/>
          <w:sz w:val="28"/>
          <w:szCs w:val="28"/>
        </w:rPr>
        <w:t xml:space="preserve">0503 </w:t>
      </w:r>
      <w:r>
        <w:rPr>
          <w:color w:val="000000"/>
          <w:sz w:val="28"/>
          <w:szCs w:val="28"/>
        </w:rPr>
        <w:t>цель 99000</w:t>
      </w:r>
      <w:r w:rsidR="007C2193">
        <w:rPr>
          <w:color w:val="000000"/>
          <w:sz w:val="28"/>
          <w:szCs w:val="28"/>
        </w:rPr>
        <w:t>0</w:t>
      </w:r>
      <w:r w:rsidR="002E6289">
        <w:rPr>
          <w:color w:val="000000"/>
          <w:sz w:val="28"/>
          <w:szCs w:val="28"/>
        </w:rPr>
        <w:t>5350</w:t>
      </w:r>
      <w:r>
        <w:rPr>
          <w:color w:val="000000"/>
          <w:sz w:val="28"/>
          <w:szCs w:val="28"/>
        </w:rPr>
        <w:t xml:space="preserve">  вид</w:t>
      </w:r>
      <w:r w:rsidR="002E6289">
        <w:rPr>
          <w:color w:val="000000"/>
          <w:sz w:val="28"/>
          <w:szCs w:val="28"/>
        </w:rPr>
        <w:t xml:space="preserve"> 831</w:t>
      </w:r>
      <w:r>
        <w:rPr>
          <w:color w:val="000000"/>
          <w:sz w:val="28"/>
          <w:szCs w:val="28"/>
        </w:rPr>
        <w:t xml:space="preserve"> </w:t>
      </w:r>
    </w:p>
    <w:p w:rsidR="00960357" w:rsidRDefault="000F59D5" w:rsidP="000F59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7C2193">
        <w:rPr>
          <w:color w:val="000000"/>
          <w:sz w:val="28"/>
          <w:szCs w:val="28"/>
        </w:rPr>
        <w:t>2</w:t>
      </w:r>
      <w:r w:rsidR="002E6289">
        <w:rPr>
          <w:color w:val="000000"/>
          <w:sz w:val="28"/>
          <w:szCs w:val="28"/>
        </w:rPr>
        <w:t>97</w:t>
      </w:r>
      <w:r>
        <w:rPr>
          <w:color w:val="000000"/>
          <w:sz w:val="28"/>
          <w:szCs w:val="28"/>
        </w:rPr>
        <w:t xml:space="preserve"> «</w:t>
      </w:r>
      <w:r w:rsidR="002E6289" w:rsidRPr="002E6289">
        <w:rPr>
          <w:color w:val="000000"/>
          <w:sz w:val="28"/>
          <w:szCs w:val="28"/>
        </w:rPr>
        <w:t>Иные выплаты текущего характера организациям</w:t>
      </w:r>
      <w:r w:rsidR="007C2193">
        <w:rPr>
          <w:color w:val="000000"/>
          <w:sz w:val="28"/>
          <w:szCs w:val="28"/>
        </w:rPr>
        <w:t xml:space="preserve">»  на сумму  </w:t>
      </w:r>
    </w:p>
    <w:p w:rsidR="000F59D5" w:rsidRDefault="00960357" w:rsidP="000F59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</w:t>
      </w:r>
      <w:r w:rsidR="002E6289">
        <w:rPr>
          <w:color w:val="000000"/>
          <w:sz w:val="28"/>
          <w:szCs w:val="28"/>
        </w:rPr>
        <w:t>182</w:t>
      </w:r>
      <w:r>
        <w:rPr>
          <w:color w:val="000000"/>
          <w:sz w:val="28"/>
          <w:szCs w:val="28"/>
        </w:rPr>
        <w:t xml:space="preserve"> </w:t>
      </w:r>
      <w:r w:rsidR="002E6289">
        <w:rPr>
          <w:color w:val="000000"/>
          <w:sz w:val="28"/>
          <w:szCs w:val="28"/>
        </w:rPr>
        <w:t>121,14</w:t>
      </w:r>
      <w:r w:rsidR="007C2193">
        <w:rPr>
          <w:color w:val="000000"/>
          <w:sz w:val="28"/>
          <w:szCs w:val="28"/>
        </w:rPr>
        <w:t xml:space="preserve"> руб.</w:t>
      </w:r>
      <w:r w:rsidR="007C2193"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</w:p>
    <w:p w:rsidR="007C2193" w:rsidRDefault="007C2193" w:rsidP="007C2193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</w:t>
      </w:r>
      <w:r w:rsidRPr="00EC2E7E">
        <w:rPr>
          <w:b/>
          <w:color w:val="000000"/>
          <w:sz w:val="28"/>
          <w:szCs w:val="28"/>
        </w:rPr>
        <w:t>ть расходы по следующим разделам:</w:t>
      </w:r>
    </w:p>
    <w:p w:rsidR="002E6289" w:rsidRDefault="002E6289" w:rsidP="002E6289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0503 цель 9900005350  вид 244</w:t>
      </w:r>
    </w:p>
    <w:p w:rsidR="00960357" w:rsidRDefault="00960357" w:rsidP="009603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1 182 121,14 руб.</w:t>
      </w: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b/>
          <w:color w:val="000000"/>
          <w:sz w:val="28"/>
          <w:szCs w:val="28"/>
        </w:rPr>
      </w:pPr>
    </w:p>
    <w:p w:rsidR="006740FB" w:rsidRDefault="006740FB" w:rsidP="006740FB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Итого расходная часть бюджета </w:t>
      </w:r>
      <w:r w:rsidR="00A07634">
        <w:rPr>
          <w:color w:val="000000"/>
          <w:sz w:val="28"/>
          <w:szCs w:val="28"/>
        </w:rPr>
        <w:t xml:space="preserve"> на 2019 год </w:t>
      </w:r>
      <w:r w:rsidRPr="002E48F9">
        <w:rPr>
          <w:color w:val="000000"/>
          <w:sz w:val="28"/>
          <w:szCs w:val="28"/>
        </w:rPr>
        <w:t xml:space="preserve">составила  </w:t>
      </w:r>
      <w:r w:rsidR="007F4AB4">
        <w:rPr>
          <w:b/>
          <w:color w:val="000000"/>
          <w:sz w:val="28"/>
          <w:szCs w:val="28"/>
        </w:rPr>
        <w:t>15 7</w:t>
      </w:r>
      <w:r w:rsidR="00B42A40" w:rsidRPr="00B42A40">
        <w:rPr>
          <w:b/>
          <w:color w:val="000000"/>
          <w:sz w:val="28"/>
          <w:szCs w:val="28"/>
        </w:rPr>
        <w:t>56949.66</w:t>
      </w:r>
      <w:r w:rsidR="00B23745"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p w:rsidR="008227D9" w:rsidRDefault="008227D9" w:rsidP="008227D9">
      <w:pPr>
        <w:rPr>
          <w:color w:val="000000"/>
          <w:sz w:val="28"/>
          <w:szCs w:val="2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  <w:bookmarkStart w:id="0" w:name="_GoBack"/>
      <w:bookmarkEnd w:id="0"/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4E6590">
      <w:pPr>
        <w:tabs>
          <w:tab w:val="left" w:pos="5955"/>
        </w:tabs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1493"/>
        <w:tblW w:w="16272" w:type="dxa"/>
        <w:tblLook w:val="04A0"/>
      </w:tblPr>
      <w:tblGrid>
        <w:gridCol w:w="732"/>
        <w:gridCol w:w="6"/>
        <w:gridCol w:w="889"/>
        <w:gridCol w:w="6"/>
        <w:gridCol w:w="1341"/>
        <w:gridCol w:w="6"/>
        <w:gridCol w:w="812"/>
        <w:gridCol w:w="6"/>
        <w:gridCol w:w="6164"/>
        <w:gridCol w:w="1384"/>
        <w:gridCol w:w="2367"/>
        <w:gridCol w:w="1380"/>
        <w:gridCol w:w="222"/>
        <w:gridCol w:w="957"/>
      </w:tblGrid>
      <w:tr w:rsidR="00A62050" w:rsidRPr="00A62050" w:rsidTr="008D4C21">
        <w:trPr>
          <w:trHeight w:val="2133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1B54E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008" w:rsidRPr="008D4C21" w:rsidRDefault="00040008" w:rsidP="00781EE9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8D4C21">
        <w:trPr>
          <w:trHeight w:val="2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0F7F35" w:rsidRPr="00A62050" w:rsidTr="008D4C21">
        <w:trPr>
          <w:gridAfter w:val="4"/>
          <w:wAfter w:w="4926" w:type="dxa"/>
          <w:trHeight w:val="343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</w:tr>
    </w:tbl>
    <w:p w:rsidR="001B7649" w:rsidRDefault="001B7649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p w:rsidR="009A1CE7" w:rsidRDefault="009A1CE7" w:rsidP="007D1FC4"/>
    <w:tbl>
      <w:tblPr>
        <w:tblpPr w:leftFromText="180" w:rightFromText="180" w:vertAnchor="text" w:horzAnchor="margin" w:tblpXSpec="center" w:tblpY="-537"/>
        <w:tblW w:w="10881" w:type="dxa"/>
        <w:tblLayout w:type="fixed"/>
        <w:tblLook w:val="04A0"/>
      </w:tblPr>
      <w:tblGrid>
        <w:gridCol w:w="817"/>
        <w:gridCol w:w="241"/>
        <w:gridCol w:w="751"/>
        <w:gridCol w:w="146"/>
        <w:gridCol w:w="1351"/>
        <w:gridCol w:w="63"/>
        <w:gridCol w:w="757"/>
        <w:gridCol w:w="5480"/>
        <w:gridCol w:w="700"/>
        <w:gridCol w:w="575"/>
      </w:tblGrid>
      <w:tr w:rsidR="009A1CE7" w:rsidRPr="009A1CE7" w:rsidTr="009A1CE7">
        <w:trPr>
          <w:trHeight w:val="255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</w:p>
        </w:tc>
      </w:tr>
      <w:tr w:rsidR="009A1CE7" w:rsidRPr="009A1CE7" w:rsidTr="009A1CE7">
        <w:trPr>
          <w:trHeight w:val="15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</w:p>
        </w:tc>
      </w:tr>
      <w:tr w:rsidR="009A1CE7" w:rsidRPr="009A1CE7" w:rsidTr="009A1CE7">
        <w:trPr>
          <w:trHeight w:val="270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1CE7">
              <w:rPr>
                <w:rFonts w:ascii="Arial CYR" w:hAnsi="Arial CYR" w:cs="Arial CYR"/>
                <w:sz w:val="18"/>
                <w:szCs w:val="18"/>
              </w:rPr>
              <w:t>к решению №3 шестьдесят первой сессии пятого созыва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A1CE7" w:rsidRPr="009A1CE7" w:rsidTr="009A1CE7">
        <w:trPr>
          <w:trHeight w:val="285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1CE7">
              <w:rPr>
                <w:rFonts w:ascii="Arial CYR" w:hAnsi="Arial CYR" w:cs="Arial CYR"/>
                <w:sz w:val="18"/>
                <w:szCs w:val="18"/>
              </w:rPr>
              <w:t>Совета депутатов Чумаковского сельсовета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A1CE7" w:rsidRPr="009A1CE7" w:rsidTr="009A1CE7">
        <w:trPr>
          <w:trHeight w:val="255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A1CE7">
              <w:rPr>
                <w:rFonts w:ascii="Arial CYR" w:hAnsi="Arial CYR" w:cs="Arial CYR"/>
                <w:sz w:val="18"/>
                <w:szCs w:val="18"/>
              </w:rPr>
              <w:t>от 08.10.2019 года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A1CE7" w:rsidRPr="009A1CE7" w:rsidTr="009A1CE7">
        <w:trPr>
          <w:trHeight w:val="495"/>
        </w:trPr>
        <w:tc>
          <w:tcPr>
            <w:tcW w:w="1088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9A1CE7">
              <w:rPr>
                <w:rFonts w:ascii="Arial" w:hAnsi="Arial" w:cs="Arial"/>
                <w:b/>
                <w:bCs/>
              </w:rPr>
              <w:br/>
            </w:r>
            <w:r w:rsidRPr="009A1CE7">
              <w:rPr>
                <w:rFonts w:ascii="Arial" w:hAnsi="Arial" w:cs="Arial"/>
                <w:b/>
                <w:bCs/>
                <w:u w:val="single"/>
              </w:rPr>
              <w:t>(муниципальным)</w:t>
            </w:r>
            <w:r w:rsidRPr="009A1CE7">
              <w:rPr>
                <w:rFonts w:ascii="Arial" w:hAnsi="Arial" w:cs="Arial"/>
                <w:b/>
                <w:bCs/>
              </w:rPr>
              <w:t xml:space="preserve"> программам и </w:t>
            </w:r>
            <w:proofErr w:type="spellStart"/>
            <w:r w:rsidRPr="009A1CE7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9A1CE7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2019 год </w:t>
            </w:r>
          </w:p>
        </w:tc>
      </w:tr>
      <w:tr w:rsidR="009A1CE7" w:rsidRPr="009A1CE7" w:rsidTr="009A1CE7">
        <w:trPr>
          <w:trHeight w:val="705"/>
        </w:trPr>
        <w:tc>
          <w:tcPr>
            <w:tcW w:w="1088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1CE7" w:rsidRPr="009A1CE7" w:rsidTr="009A1CE7">
        <w:trPr>
          <w:trHeight w:val="230"/>
        </w:trPr>
        <w:tc>
          <w:tcPr>
            <w:tcW w:w="1088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1CE7" w:rsidRPr="009A1CE7" w:rsidTr="009A1CE7">
        <w:trPr>
          <w:trHeight w:val="360"/>
        </w:trPr>
        <w:tc>
          <w:tcPr>
            <w:tcW w:w="108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таблица № 1</w:t>
            </w:r>
          </w:p>
        </w:tc>
      </w:tr>
      <w:tr w:rsidR="009A1CE7" w:rsidRPr="009A1CE7" w:rsidTr="009A1CE7"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Раздел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</w:rPr>
            </w:pPr>
            <w:proofErr w:type="spellStart"/>
            <w:r w:rsidRPr="009A1CE7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ВР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Сумма в руб. на 2019 год</w:t>
            </w:r>
          </w:p>
        </w:tc>
      </w:tr>
      <w:tr w:rsidR="009A1CE7" w:rsidRPr="009A1CE7" w:rsidTr="009A1CE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A1CE7" w:rsidRPr="009A1CE7" w:rsidTr="009A1CE7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E7" w:rsidRPr="009A1CE7" w:rsidRDefault="009A1CE7" w:rsidP="009A1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4243680,54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686074,00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597276,00</w:t>
            </w:r>
          </w:p>
        </w:tc>
      </w:tr>
      <w:tr w:rsidR="009A1CE7" w:rsidRPr="009A1CE7" w:rsidTr="009A1CE7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597276,00</w:t>
            </w:r>
          </w:p>
        </w:tc>
      </w:tr>
      <w:tr w:rsidR="009A1CE7" w:rsidRPr="009A1CE7" w:rsidTr="009A1CE7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597276,00</w:t>
            </w:r>
          </w:p>
        </w:tc>
      </w:tr>
      <w:tr w:rsidR="009A1CE7" w:rsidRPr="009A1CE7" w:rsidTr="009A1CE7">
        <w:trPr>
          <w:trHeight w:val="10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9A1CE7">
              <w:rPr>
                <w:rFonts w:ascii="Arial" w:hAnsi="Arial" w:cs="Arial"/>
              </w:rPr>
              <w:t>обеспеченю</w:t>
            </w:r>
            <w:proofErr w:type="spellEnd"/>
            <w:r w:rsidRPr="009A1CE7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88798,00</w:t>
            </w:r>
          </w:p>
        </w:tc>
      </w:tr>
      <w:tr w:rsidR="009A1CE7" w:rsidRPr="009A1CE7" w:rsidTr="009A1CE7">
        <w:trPr>
          <w:trHeight w:val="10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88798,00</w:t>
            </w:r>
          </w:p>
        </w:tc>
      </w:tr>
      <w:tr w:rsidR="009A1CE7" w:rsidRPr="009A1CE7" w:rsidTr="009A1CE7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88798,00</w:t>
            </w:r>
          </w:p>
        </w:tc>
      </w:tr>
      <w:tr w:rsidR="009A1CE7" w:rsidRPr="009A1CE7" w:rsidTr="009A1CE7">
        <w:trPr>
          <w:trHeight w:val="8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3517606,54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3440904,54</w:t>
            </w:r>
          </w:p>
        </w:tc>
      </w:tr>
      <w:tr w:rsidR="009A1CE7" w:rsidRPr="009A1CE7" w:rsidTr="009A1CE7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2341153,27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2341153,27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1016975,37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1016975,37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800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82775,90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82775,90</w:t>
            </w:r>
          </w:p>
        </w:tc>
      </w:tr>
      <w:tr w:rsidR="009A1CE7" w:rsidRPr="009A1CE7" w:rsidTr="009A1CE7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9900070190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100,00</w:t>
            </w:r>
          </w:p>
        </w:tc>
      </w:tr>
      <w:tr w:rsidR="009A1CE7" w:rsidRPr="009A1CE7" w:rsidTr="009A1CE7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9A1CE7">
              <w:rPr>
                <w:rFonts w:ascii="Arial" w:hAnsi="Arial" w:cs="Arial"/>
              </w:rPr>
              <w:t>обеспеченю</w:t>
            </w:r>
            <w:proofErr w:type="spellEnd"/>
            <w:r w:rsidRPr="009A1CE7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76602,00</w:t>
            </w:r>
          </w:p>
        </w:tc>
      </w:tr>
      <w:tr w:rsidR="009A1CE7" w:rsidRPr="009A1CE7" w:rsidTr="009A1CE7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76602,00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76602,00</w:t>
            </w:r>
          </w:p>
        </w:tc>
      </w:tr>
      <w:tr w:rsidR="009A1CE7" w:rsidRPr="009A1CE7" w:rsidTr="009A1CE7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500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540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Резервный фонд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5000,00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5000,00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870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5000,00</w:t>
            </w:r>
          </w:p>
        </w:tc>
      </w:tr>
      <w:tr w:rsidR="009A1CE7" w:rsidRPr="009A1CE7" w:rsidTr="009A1CE7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15000,00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15000,00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9900001610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15000,00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92740,00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92740,00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92740,00</w:t>
            </w:r>
          </w:p>
        </w:tc>
      </w:tr>
      <w:tr w:rsidR="009A1CE7" w:rsidRPr="009A1CE7" w:rsidTr="009A1CE7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92740,00</w:t>
            </w:r>
          </w:p>
        </w:tc>
      </w:tr>
      <w:tr w:rsidR="009A1CE7" w:rsidRPr="009A1CE7" w:rsidTr="009A1CE7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92740,00</w:t>
            </w:r>
          </w:p>
        </w:tc>
      </w:tr>
      <w:tr w:rsidR="009A1CE7" w:rsidRPr="009A1CE7" w:rsidTr="009A1CE7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5085467,56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347773,29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9900004310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347773,29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9900004310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347773,29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9900004310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347773,29</w:t>
            </w:r>
          </w:p>
        </w:tc>
      </w:tr>
      <w:tr w:rsidR="009A1CE7" w:rsidRPr="009A1CE7" w:rsidTr="009A1CE7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9900070760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4500809,56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4500809,56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4500809,56</w:t>
            </w:r>
          </w:p>
        </w:tc>
      </w:tr>
      <w:tr w:rsidR="009A1CE7" w:rsidRPr="009A1CE7" w:rsidTr="009A1CE7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99000S0760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proofErr w:type="spellStart"/>
            <w:r w:rsidRPr="009A1CE7">
              <w:rPr>
                <w:rFonts w:ascii="Arial" w:hAnsi="Arial" w:cs="Arial"/>
              </w:rPr>
              <w:t>Софинансирование</w:t>
            </w:r>
            <w:proofErr w:type="spellEnd"/>
            <w:r w:rsidRPr="009A1CE7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Новосибирской области"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236884,71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99000S0760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236884,71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99000S0760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236884,71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1562286,56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Мероприятия в области жилищного хозяйства Куйбышевского района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7000,00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7000,00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7000,00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1531344,76</w:t>
            </w:r>
          </w:p>
        </w:tc>
      </w:tr>
      <w:tr w:rsidR="009A1CE7" w:rsidRPr="009A1CE7" w:rsidTr="009A1CE7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1400079570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 на 2017-2019 годы"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10483,00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1400079570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10483,00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1400079570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10483,00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1470861,76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278670,62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278670,62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278670,62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Прочие мероприятия по благоустройству поселений  Куйбышевского района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1192191,14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10070,00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10070,00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Иные бюджетные ассигнования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1182121,14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1182121,14</w:t>
            </w:r>
          </w:p>
        </w:tc>
      </w:tr>
      <w:tr w:rsidR="009A1CE7" w:rsidRPr="009A1CE7" w:rsidTr="009A1CE7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9A1CE7">
              <w:rPr>
                <w:rFonts w:ascii="Arial" w:hAnsi="Arial" w:cs="Arial"/>
              </w:rPr>
              <w:t>обеспеченю</w:t>
            </w:r>
            <w:proofErr w:type="spellEnd"/>
            <w:r w:rsidRPr="009A1CE7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50000,00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50000,00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50000,00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23941,80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23941,80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23941,80</w:t>
            </w:r>
          </w:p>
        </w:tc>
      </w:tr>
      <w:tr w:rsidR="009A1CE7" w:rsidRPr="009A1CE7" w:rsidTr="009A1CE7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0505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9900005110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23941,80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9A1CE7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4532736,00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4532736,00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9900008190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4337936,00</w:t>
            </w:r>
          </w:p>
        </w:tc>
      </w:tr>
      <w:tr w:rsidR="009A1CE7" w:rsidRPr="009A1CE7" w:rsidTr="009A1CE7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9900008190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3736654,00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9900008190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3736654,00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9900008190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591657,32</w:t>
            </w:r>
          </w:p>
        </w:tc>
      </w:tr>
      <w:tr w:rsidR="009A1CE7" w:rsidRPr="009A1CE7" w:rsidTr="009A1CE7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9900008190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591657,32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9900008190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800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9624,68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9900008190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850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9624,68</w:t>
            </w:r>
          </w:p>
        </w:tc>
      </w:tr>
      <w:tr w:rsidR="009A1CE7" w:rsidRPr="009A1CE7" w:rsidTr="009A1CE7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9A1CE7">
              <w:rPr>
                <w:rFonts w:ascii="Arial" w:hAnsi="Arial" w:cs="Arial"/>
              </w:rPr>
              <w:t>обеспеченю</w:t>
            </w:r>
            <w:proofErr w:type="spellEnd"/>
            <w:r w:rsidRPr="009A1CE7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194800,00</w:t>
            </w:r>
          </w:p>
        </w:tc>
      </w:tr>
      <w:tr w:rsidR="009A1CE7" w:rsidRPr="009A1CE7" w:rsidTr="009A1CE7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194800,00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9900070510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194800,00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240039,00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240039,00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9900010100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240039,00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9900010100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240039,00</w:t>
            </w:r>
          </w:p>
        </w:tc>
      </w:tr>
      <w:tr w:rsidR="009A1CE7" w:rsidRPr="009A1CE7" w:rsidTr="009A1CE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9900010100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310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240039,00</w:t>
            </w:r>
          </w:p>
        </w:tc>
      </w:tr>
      <w:tr w:rsidR="009A1CE7" w:rsidRPr="009A1CE7" w:rsidTr="009A1CE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</w:rPr>
            </w:pPr>
            <w:r w:rsidRPr="009A1CE7">
              <w:rPr>
                <w:rFonts w:ascii="Arial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7" w:rsidRPr="009A1CE7" w:rsidRDefault="009A1CE7" w:rsidP="009A1CE7">
            <w:pPr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7" w:rsidRPr="009A1CE7" w:rsidRDefault="009A1CE7" w:rsidP="009A1CE7">
            <w:pPr>
              <w:jc w:val="right"/>
              <w:rPr>
                <w:rFonts w:ascii="Arial" w:hAnsi="Arial" w:cs="Arial"/>
                <w:b/>
                <w:bCs/>
              </w:rPr>
            </w:pPr>
            <w:r w:rsidRPr="009A1CE7">
              <w:rPr>
                <w:rFonts w:ascii="Arial" w:hAnsi="Arial" w:cs="Arial"/>
                <w:b/>
                <w:bCs/>
              </w:rPr>
              <w:t>15756949,66</w:t>
            </w:r>
          </w:p>
        </w:tc>
      </w:tr>
    </w:tbl>
    <w:p w:rsidR="009A1CE7" w:rsidRDefault="009A1CE7" w:rsidP="007D1FC4"/>
    <w:p w:rsidR="009A1CE7" w:rsidRDefault="009A1CE7" w:rsidP="007D1FC4"/>
    <w:sectPr w:rsidR="009A1CE7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84" w:rsidRDefault="008C6484" w:rsidP="00712647">
      <w:r>
        <w:separator/>
      </w:r>
    </w:p>
  </w:endnote>
  <w:endnote w:type="continuationSeparator" w:id="0">
    <w:p w:rsidR="008C6484" w:rsidRDefault="008C6484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84" w:rsidRDefault="008C6484" w:rsidP="00712647">
      <w:r>
        <w:separator/>
      </w:r>
    </w:p>
  </w:footnote>
  <w:footnote w:type="continuationSeparator" w:id="0">
    <w:p w:rsidR="008C6484" w:rsidRDefault="008C6484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31208"/>
    <w:rsid w:val="000357E4"/>
    <w:rsid w:val="000358E4"/>
    <w:rsid w:val="00040008"/>
    <w:rsid w:val="00057141"/>
    <w:rsid w:val="0007511E"/>
    <w:rsid w:val="000947C2"/>
    <w:rsid w:val="000B784B"/>
    <w:rsid w:val="000C305A"/>
    <w:rsid w:val="000E34D1"/>
    <w:rsid w:val="000E7AC0"/>
    <w:rsid w:val="000F59D5"/>
    <w:rsid w:val="000F7F35"/>
    <w:rsid w:val="00144A41"/>
    <w:rsid w:val="001452E7"/>
    <w:rsid w:val="001719D0"/>
    <w:rsid w:val="001A01EA"/>
    <w:rsid w:val="001A3C72"/>
    <w:rsid w:val="001B44E9"/>
    <w:rsid w:val="001B54E4"/>
    <w:rsid w:val="001B7649"/>
    <w:rsid w:val="001E25E7"/>
    <w:rsid w:val="00222D18"/>
    <w:rsid w:val="00234CB5"/>
    <w:rsid w:val="00237978"/>
    <w:rsid w:val="00243B07"/>
    <w:rsid w:val="002471AE"/>
    <w:rsid w:val="00277524"/>
    <w:rsid w:val="0029653E"/>
    <w:rsid w:val="002D7A12"/>
    <w:rsid w:val="002E6289"/>
    <w:rsid w:val="00332B6A"/>
    <w:rsid w:val="0039052B"/>
    <w:rsid w:val="00396E66"/>
    <w:rsid w:val="003A2E8C"/>
    <w:rsid w:val="003C3CF3"/>
    <w:rsid w:val="003F7376"/>
    <w:rsid w:val="00424F15"/>
    <w:rsid w:val="00425E0F"/>
    <w:rsid w:val="0042617C"/>
    <w:rsid w:val="00465292"/>
    <w:rsid w:val="004734EF"/>
    <w:rsid w:val="0048738A"/>
    <w:rsid w:val="0049362C"/>
    <w:rsid w:val="004A437E"/>
    <w:rsid w:val="004D7C24"/>
    <w:rsid w:val="004E0AA9"/>
    <w:rsid w:val="004E6590"/>
    <w:rsid w:val="00517E89"/>
    <w:rsid w:val="005266AB"/>
    <w:rsid w:val="0054272A"/>
    <w:rsid w:val="005B6063"/>
    <w:rsid w:val="005E039D"/>
    <w:rsid w:val="005F1739"/>
    <w:rsid w:val="006201C4"/>
    <w:rsid w:val="006347FD"/>
    <w:rsid w:val="00637B6A"/>
    <w:rsid w:val="00645D1E"/>
    <w:rsid w:val="00651925"/>
    <w:rsid w:val="006740FB"/>
    <w:rsid w:val="00677276"/>
    <w:rsid w:val="00681A37"/>
    <w:rsid w:val="00682502"/>
    <w:rsid w:val="00694138"/>
    <w:rsid w:val="006A0E9B"/>
    <w:rsid w:val="006B0708"/>
    <w:rsid w:val="006B38C5"/>
    <w:rsid w:val="00710827"/>
    <w:rsid w:val="00712647"/>
    <w:rsid w:val="00716EC6"/>
    <w:rsid w:val="00741D1C"/>
    <w:rsid w:val="00753D45"/>
    <w:rsid w:val="00765098"/>
    <w:rsid w:val="00781EE9"/>
    <w:rsid w:val="00785A20"/>
    <w:rsid w:val="007C124D"/>
    <w:rsid w:val="007C2193"/>
    <w:rsid w:val="007C42EC"/>
    <w:rsid w:val="007D1FC4"/>
    <w:rsid w:val="007F4AB4"/>
    <w:rsid w:val="00803197"/>
    <w:rsid w:val="008227D9"/>
    <w:rsid w:val="008C0D91"/>
    <w:rsid w:val="008C47A4"/>
    <w:rsid w:val="008C6484"/>
    <w:rsid w:val="008D4C21"/>
    <w:rsid w:val="008D70C5"/>
    <w:rsid w:val="009312D4"/>
    <w:rsid w:val="009344FA"/>
    <w:rsid w:val="00936BD5"/>
    <w:rsid w:val="00960357"/>
    <w:rsid w:val="009947AA"/>
    <w:rsid w:val="009A1CE7"/>
    <w:rsid w:val="009D358B"/>
    <w:rsid w:val="009F4ADF"/>
    <w:rsid w:val="009F5339"/>
    <w:rsid w:val="00A07634"/>
    <w:rsid w:val="00A62050"/>
    <w:rsid w:val="00A66CAF"/>
    <w:rsid w:val="00AA045F"/>
    <w:rsid w:val="00AA7A9B"/>
    <w:rsid w:val="00B23745"/>
    <w:rsid w:val="00B2451A"/>
    <w:rsid w:val="00B42A40"/>
    <w:rsid w:val="00B5607B"/>
    <w:rsid w:val="00B64347"/>
    <w:rsid w:val="00B76DC8"/>
    <w:rsid w:val="00BD1F72"/>
    <w:rsid w:val="00C02E39"/>
    <w:rsid w:val="00C06180"/>
    <w:rsid w:val="00C22254"/>
    <w:rsid w:val="00C35887"/>
    <w:rsid w:val="00C47212"/>
    <w:rsid w:val="00C64888"/>
    <w:rsid w:val="00C6785F"/>
    <w:rsid w:val="00C828B6"/>
    <w:rsid w:val="00CC6486"/>
    <w:rsid w:val="00D12846"/>
    <w:rsid w:val="00D30B59"/>
    <w:rsid w:val="00D30F94"/>
    <w:rsid w:val="00D41BF4"/>
    <w:rsid w:val="00D7610D"/>
    <w:rsid w:val="00D76B57"/>
    <w:rsid w:val="00E2226E"/>
    <w:rsid w:val="00E73A08"/>
    <w:rsid w:val="00E96327"/>
    <w:rsid w:val="00ED0A4B"/>
    <w:rsid w:val="00ED70E8"/>
    <w:rsid w:val="00EE671F"/>
    <w:rsid w:val="00EF5188"/>
    <w:rsid w:val="00EF5B70"/>
    <w:rsid w:val="00F23B51"/>
    <w:rsid w:val="00F421BF"/>
    <w:rsid w:val="00F6752D"/>
    <w:rsid w:val="00F83425"/>
    <w:rsid w:val="00FA346B"/>
    <w:rsid w:val="00FA5872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8952260</TotalTime>
  <Pages>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2019-10-23T07:58:00Z</cp:lastPrinted>
  <dcterms:created xsi:type="dcterms:W3CDTF">2001-12-31T17:53:00Z</dcterms:created>
  <dcterms:modified xsi:type="dcterms:W3CDTF">2019-10-25T08:14:00Z</dcterms:modified>
</cp:coreProperties>
</file>